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2E279" w14:textId="4DEAC96C" w:rsidR="00C968CA" w:rsidRPr="00A8376E" w:rsidRDefault="00C968CA" w:rsidP="00C968CA">
      <w:pPr>
        <w:spacing w:before="240" w:line="200" w:lineRule="atLeast"/>
        <w:rPr>
          <w:rFonts w:ascii="Alaska SFT" w:hAnsi="Alaska SFT"/>
          <w:b/>
          <w:bCs/>
          <w:noProof w:val="0"/>
          <w:sz w:val="24"/>
          <w:lang w:val="fr-CH"/>
        </w:rPr>
      </w:pPr>
      <w:r w:rsidRPr="00A8376E">
        <w:rPr>
          <w:rFonts w:ascii="Alaska SFT" w:hAnsi="Alaska SFT"/>
          <w:b/>
          <w:bCs/>
          <w:noProof w:val="0"/>
          <w:sz w:val="24"/>
          <w:lang w:val="fr-CH"/>
        </w:rPr>
        <w:t xml:space="preserve">Commande de billets Cast &amp; Crew pour </w:t>
      </w:r>
      <w:r w:rsidR="00A8376E" w:rsidRPr="00A8376E">
        <w:rPr>
          <w:rFonts w:ascii="Alaska SFT" w:hAnsi="Alaska SFT"/>
          <w:b/>
          <w:bCs/>
          <w:noProof w:val="0"/>
          <w:sz w:val="24"/>
          <w:lang w:val="fr-CH"/>
        </w:rPr>
        <w:t>courts-métrages</w:t>
      </w:r>
      <w:r w:rsidRPr="00A8376E">
        <w:rPr>
          <w:rFonts w:ascii="Alaska SFT" w:hAnsi="Alaska SFT"/>
          <w:b/>
          <w:bCs/>
          <w:noProof w:val="0"/>
          <w:sz w:val="24"/>
          <w:lang w:val="fr-CH"/>
        </w:rPr>
        <w:t xml:space="preserve"> en compétition</w:t>
      </w:r>
    </w:p>
    <w:p w14:paraId="29270F94" w14:textId="77777777" w:rsidR="00C968CA" w:rsidRPr="00A54D62" w:rsidRDefault="00C968CA" w:rsidP="00C968CA">
      <w:pPr>
        <w:spacing w:before="240" w:line="200" w:lineRule="atLeast"/>
        <w:rPr>
          <w:rFonts w:ascii="Alaska SFT" w:hAnsi="Alaska SFT"/>
          <w:b/>
          <w:bCs/>
          <w:noProof w:val="0"/>
          <w:szCs w:val="18"/>
          <w:lang w:val="fr-CH"/>
        </w:rPr>
      </w:pP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Nous sommes ravi</w:t>
      </w:r>
      <w:r>
        <w:rPr>
          <w:rFonts w:ascii="Alaska SFT" w:hAnsi="Alaska SFT"/>
          <w:b/>
          <w:bCs/>
          <w:noProof w:val="0"/>
          <w:szCs w:val="18"/>
          <w:lang w:val="fr-CH"/>
        </w:rPr>
        <w:t>.e.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s de présenter votre film aux Journées de Soleure!</w:t>
      </w:r>
    </w:p>
    <w:p w14:paraId="5A8D6F84" w14:textId="05CEFDA1" w:rsidR="00C968CA" w:rsidRPr="00A54D62" w:rsidRDefault="00C968CA" w:rsidP="00C968C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60" w:lineRule="atLeast"/>
        <w:ind w:right="220"/>
        <w:rPr>
          <w:rFonts w:ascii="Alaska SFT" w:hAnsi="Alaska SFT"/>
          <w:i/>
          <w:iCs/>
          <w:noProof w:val="0"/>
          <w:szCs w:val="18"/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 xml:space="preserve">Pour les </w:t>
      </w:r>
      <w:r>
        <w:rPr>
          <w:rFonts w:ascii="Alaska SFT" w:hAnsi="Alaska SFT"/>
          <w:b/>
          <w:bCs/>
          <w:noProof w:val="0"/>
          <w:szCs w:val="18"/>
          <w:lang w:val="fr-CH"/>
        </w:rPr>
        <w:t>courts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 métrages, </w:t>
      </w:r>
      <w:r>
        <w:rPr>
          <w:rFonts w:ascii="Alaska SFT" w:hAnsi="Alaska SFT"/>
          <w:b/>
          <w:bCs/>
          <w:noProof w:val="0"/>
          <w:szCs w:val="18"/>
          <w:lang w:val="fr-CH"/>
        </w:rPr>
        <w:t>3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 places gratuites sont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automatiquement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réservées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pour chaque séance. </w:t>
      </w:r>
      <w:r w:rsidR="003D70EA">
        <w:rPr>
          <w:rFonts w:ascii="Alaska SFT" w:hAnsi="Alaska SFT"/>
          <w:noProof w:val="0"/>
          <w:szCs w:val="18"/>
          <w:lang w:val="fr-CH"/>
        </w:rPr>
        <w:t>Les billets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peuvent être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retirées à la caisse du cinéma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jusqu'à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10 minutes avant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le début de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la séance</w:t>
      </w:r>
      <w:r w:rsidRPr="00A54D62">
        <w:rPr>
          <w:rFonts w:ascii="Alaska SFT" w:hAnsi="Alaska SFT"/>
          <w:noProof w:val="0"/>
          <w:szCs w:val="18"/>
          <w:lang w:val="fr-CH"/>
        </w:rPr>
        <w:t>. Veuillez arriver à l'heure afin de pouvoir éventuellement vous mettre d'accord avec les modérateur.trices.</w:t>
      </w:r>
    </w:p>
    <w:p w14:paraId="7EFBF11E" w14:textId="5CB05DAC" w:rsidR="00C968CA" w:rsidRPr="00A54D62" w:rsidRDefault="00C968CA" w:rsidP="00C968CA">
      <w:pPr>
        <w:spacing w:before="240" w:line="240" w:lineRule="atLeast"/>
        <w:rPr>
          <w:rFonts w:ascii="Alaska SFT" w:hAnsi="Alaska SFT"/>
          <w:b/>
          <w:bCs/>
          <w:noProof w:val="0"/>
          <w:szCs w:val="18"/>
          <w:lang w:val="fr-CH"/>
        </w:rPr>
      </w:pPr>
      <w:r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Vous avez besoin de plus de </w:t>
      </w:r>
      <w:r>
        <w:rPr>
          <w:rFonts w:ascii="Alaska SFT" w:hAnsi="Alaska SFT"/>
          <w:b/>
          <w:bCs/>
          <w:noProof w:val="0"/>
          <w:szCs w:val="18"/>
          <w:lang w:val="fr-CH"/>
        </w:rPr>
        <w:t>3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 xml:space="preserve"> billets pour les projections de votre film ?  </w:t>
      </w:r>
    </w:p>
    <w:p w14:paraId="225E07C2" w14:textId="707C39CC" w:rsidR="00C968CA" w:rsidRPr="000F02EC" w:rsidRDefault="00C968CA" w:rsidP="00C968CA">
      <w:pPr>
        <w:pStyle w:val="Listenabsatz"/>
        <w:numPr>
          <w:ilvl w:val="0"/>
          <w:numId w:val="1"/>
        </w:numPr>
        <w:spacing w:before="240" w:line="240" w:lineRule="atLeast"/>
        <w:ind w:left="284"/>
        <w:rPr>
          <w:rFonts w:ascii="Alaska SFT" w:hAnsi="Alaska SFT"/>
          <w:noProof w:val="0"/>
          <w:szCs w:val="18"/>
          <w:lang w:val="fr-CH"/>
        </w:rPr>
      </w:pPr>
      <w:r w:rsidRPr="000F02EC">
        <w:rPr>
          <w:rFonts w:ascii="Alaska SFT" w:hAnsi="Alaska SFT"/>
          <w:noProof w:val="0"/>
          <w:szCs w:val="18"/>
          <w:lang w:val="fr-CH"/>
        </w:rPr>
        <w:t xml:space="preserve">Pour les </w:t>
      </w:r>
      <w:r>
        <w:rPr>
          <w:rFonts w:ascii="Alaska SFT" w:hAnsi="Alaska SFT"/>
          <w:b/>
          <w:bCs/>
          <w:noProof w:val="0"/>
          <w:szCs w:val="18"/>
          <w:lang w:val="fr-CH"/>
        </w:rPr>
        <w:t>courts</w:t>
      </w:r>
      <w:r w:rsidRPr="000F02EC">
        <w:rPr>
          <w:rFonts w:ascii="Alaska SFT" w:hAnsi="Alaska SFT"/>
          <w:b/>
          <w:bCs/>
          <w:noProof w:val="0"/>
          <w:szCs w:val="18"/>
          <w:lang w:val="fr-CH"/>
        </w:rPr>
        <w:t xml:space="preserve"> métrages</w:t>
      </w:r>
      <w:r w:rsidRPr="000F02EC">
        <w:rPr>
          <w:rFonts w:ascii="Alaska SFT" w:hAnsi="Alaska SFT"/>
          <w:noProof w:val="0"/>
          <w:szCs w:val="18"/>
          <w:lang w:val="fr-CH"/>
        </w:rPr>
        <w:t xml:space="preserve"> présentés </w:t>
      </w:r>
      <w:r w:rsidRPr="000F02EC">
        <w:rPr>
          <w:rFonts w:ascii="Alaska SFT" w:hAnsi="Alaska SFT"/>
          <w:b/>
          <w:bCs/>
          <w:noProof w:val="0"/>
          <w:szCs w:val="18"/>
          <w:lang w:val="fr-CH"/>
        </w:rPr>
        <w:t>en première</w:t>
      </w:r>
      <w:r w:rsidRPr="000F02EC">
        <w:rPr>
          <w:rFonts w:ascii="Alaska SFT" w:hAnsi="Alaska SFT"/>
          <w:noProof w:val="0"/>
          <w:szCs w:val="18"/>
          <w:lang w:val="fr-CH"/>
        </w:rPr>
        <w:t xml:space="preserve"> à Soleure, </w:t>
      </w:r>
      <w:r>
        <w:rPr>
          <w:rFonts w:ascii="Alaska SFT" w:hAnsi="Alaska SFT"/>
          <w:noProof w:val="0"/>
          <w:szCs w:val="18"/>
          <w:lang w:val="fr-CH"/>
        </w:rPr>
        <w:t>10</w:t>
      </w:r>
      <w:r w:rsidRPr="000F02EC">
        <w:rPr>
          <w:rFonts w:ascii="Alaska SFT" w:hAnsi="Alaska SFT"/>
          <w:noProof w:val="0"/>
          <w:szCs w:val="18"/>
          <w:lang w:val="fr-CH"/>
        </w:rPr>
        <w:t xml:space="preserve"> places maximum peuvent être réservées. Les 3 premières places sont gratuites, les </w:t>
      </w:r>
      <w:r>
        <w:rPr>
          <w:rFonts w:ascii="Alaska SFT" w:hAnsi="Alaska SFT"/>
          <w:noProof w:val="0"/>
          <w:szCs w:val="18"/>
          <w:lang w:val="fr-CH"/>
        </w:rPr>
        <w:t xml:space="preserve">7 </w:t>
      </w:r>
      <w:r w:rsidRPr="000F02EC">
        <w:rPr>
          <w:rFonts w:ascii="Alaska SFT" w:hAnsi="Alaska SFT"/>
          <w:noProof w:val="0"/>
          <w:szCs w:val="18"/>
          <w:lang w:val="fr-CH"/>
        </w:rPr>
        <w:t>restantes sont facturées 10 CHF par billet.</w:t>
      </w:r>
    </w:p>
    <w:p w14:paraId="4E102180" w14:textId="277152AE" w:rsidR="00C968CA" w:rsidRPr="00A54D62" w:rsidRDefault="00C968CA" w:rsidP="00C968CA">
      <w:pPr>
        <w:spacing w:before="240" w:line="240" w:lineRule="atLeast"/>
        <w:rPr>
          <w:rFonts w:ascii="Alaska SFT" w:hAnsi="Alaska SFT"/>
          <w:noProof w:val="0"/>
          <w:szCs w:val="18"/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 xml:space="preserve">Veuillez envoyer ce </w:t>
      </w:r>
      <w:r w:rsidRPr="00A9683D">
        <w:rPr>
          <w:rFonts w:ascii="Alaska SFT" w:hAnsi="Alaska SFT"/>
          <w:b/>
          <w:bCs/>
          <w:noProof w:val="0"/>
          <w:szCs w:val="18"/>
          <w:lang w:val="fr-CH"/>
        </w:rPr>
        <w:t>formulaire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dûment rempli avant le </w:t>
      </w:r>
      <w:r w:rsidR="00133036">
        <w:rPr>
          <w:rFonts w:ascii="Alaska SFT" w:hAnsi="Alaska SFT"/>
          <w:b/>
          <w:bCs/>
          <w:noProof w:val="0"/>
          <w:szCs w:val="18"/>
          <w:lang w:val="fr-CH"/>
        </w:rPr>
        <w:t>5</w:t>
      </w:r>
      <w:r w:rsidRPr="00A9683D">
        <w:rPr>
          <w:rFonts w:ascii="Alaska SFT" w:hAnsi="Alaska SFT"/>
          <w:b/>
          <w:bCs/>
          <w:noProof w:val="0"/>
          <w:szCs w:val="18"/>
          <w:lang w:val="fr-CH"/>
        </w:rPr>
        <w:t xml:space="preserve"> janvier 2026</w:t>
      </w:r>
      <w:r w:rsidRPr="00A54D62">
        <w:rPr>
          <w:rFonts w:ascii="Alaska SFT" w:hAnsi="Alaska SFT"/>
          <w:noProof w:val="0"/>
          <w:szCs w:val="18"/>
          <w:lang w:val="fr-CH"/>
        </w:rPr>
        <w:t xml:space="preserve"> à Regula Bobst: </w:t>
      </w:r>
      <w:hyperlink r:id="rId7" w:history="1">
        <w:r w:rsidRPr="00A54D62">
          <w:rPr>
            <w:rStyle w:val="Hyperlink"/>
            <w:rFonts w:ascii="Alaska SFT" w:hAnsi="Alaska SFT"/>
            <w:noProof w:val="0"/>
            <w:szCs w:val="18"/>
            <w:lang w:val="fr-CH"/>
          </w:rPr>
          <w:t>rbobst@solothurnerfilmtage.ch</w:t>
        </w:r>
      </w:hyperlink>
      <w:r w:rsidRPr="00A54D62">
        <w:rPr>
          <w:rFonts w:ascii="Alaska SFT" w:hAnsi="Alaska SFT"/>
          <w:lang w:val="fr-CH"/>
        </w:rPr>
        <w:t xml:space="preserve">. </w:t>
      </w:r>
      <w:r w:rsidRPr="00A54D62">
        <w:rPr>
          <w:rFonts w:ascii="Alaska SFT" w:hAnsi="Alaska SFT"/>
          <w:b/>
          <w:bCs/>
          <w:noProof w:val="0"/>
          <w:szCs w:val="18"/>
          <w:lang w:val="fr-CH"/>
        </w:rPr>
        <w:t>Veuillez ne soumettre qu'un seul formulaire par film.</w:t>
      </w:r>
    </w:p>
    <w:tbl>
      <w:tblPr>
        <w:tblStyle w:val="Tabellenraster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405"/>
        <w:gridCol w:w="3260"/>
        <w:gridCol w:w="3261"/>
      </w:tblGrid>
      <w:tr w:rsidR="00C968CA" w:rsidRPr="00C968CA" w14:paraId="09162ABB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5BE2063D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Informations générales et personne de contact</w:t>
            </w:r>
          </w:p>
        </w:tc>
      </w:tr>
      <w:tr w:rsidR="00C968CA" w:rsidRPr="00A54D62" w14:paraId="61EAC427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3271EFDF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Société de production</w:t>
            </w:r>
          </w:p>
        </w:tc>
        <w:tc>
          <w:tcPr>
            <w:tcW w:w="6521" w:type="dxa"/>
            <w:gridSpan w:val="2"/>
            <w:vAlign w:val="center"/>
          </w:tcPr>
          <w:p w14:paraId="580C10BB" w14:textId="0AB6EF82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425C919F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0673ED6E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Prénom</w:t>
            </w:r>
          </w:p>
        </w:tc>
        <w:tc>
          <w:tcPr>
            <w:tcW w:w="6521" w:type="dxa"/>
            <w:gridSpan w:val="2"/>
            <w:vAlign w:val="center"/>
          </w:tcPr>
          <w:p w14:paraId="28683F99" w14:textId="05766B6E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4A793C98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744B4DB6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Nom</w:t>
            </w:r>
          </w:p>
        </w:tc>
        <w:tc>
          <w:tcPr>
            <w:tcW w:w="6521" w:type="dxa"/>
            <w:gridSpan w:val="2"/>
            <w:vAlign w:val="center"/>
          </w:tcPr>
          <w:p w14:paraId="07F12DDD" w14:textId="5468BED8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679EF9AA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28166DBC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Adresse</w:t>
            </w:r>
          </w:p>
        </w:tc>
        <w:tc>
          <w:tcPr>
            <w:tcW w:w="6521" w:type="dxa"/>
            <w:gridSpan w:val="2"/>
            <w:vAlign w:val="center"/>
          </w:tcPr>
          <w:p w14:paraId="7F7C88F4" w14:textId="0D75ED15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6D004A0C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58DCE6B8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Code postal, ville</w:t>
            </w:r>
          </w:p>
        </w:tc>
        <w:tc>
          <w:tcPr>
            <w:tcW w:w="6521" w:type="dxa"/>
            <w:gridSpan w:val="2"/>
            <w:vAlign w:val="center"/>
          </w:tcPr>
          <w:p w14:paraId="2D8BF344" w14:textId="72DE52D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26A5170A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3F25A01A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Tél. </w:t>
            </w:r>
          </w:p>
        </w:tc>
        <w:tc>
          <w:tcPr>
            <w:tcW w:w="6521" w:type="dxa"/>
            <w:gridSpan w:val="2"/>
            <w:vAlign w:val="center"/>
          </w:tcPr>
          <w:p w14:paraId="217BD4F2" w14:textId="3061B44B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2037DF60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2671AD48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E-mail</w:t>
            </w:r>
          </w:p>
        </w:tc>
        <w:tc>
          <w:tcPr>
            <w:tcW w:w="6521" w:type="dxa"/>
            <w:gridSpan w:val="2"/>
            <w:vAlign w:val="center"/>
          </w:tcPr>
          <w:p w14:paraId="7211640B" w14:textId="70CC2D0D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C968CA" w14:paraId="6A1770EE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1A813693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Informations sur les projections et nombre de billets souhaités</w:t>
            </w:r>
          </w:p>
        </w:tc>
      </w:tr>
      <w:tr w:rsidR="00C968CA" w:rsidRPr="00A54D62" w14:paraId="16355116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205437E6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Tit</w:t>
            </w:r>
            <w:r>
              <w:rPr>
                <w:rFonts w:ascii="Alaska SFT" w:hAnsi="Alaska SFT"/>
                <w:noProof w:val="0"/>
                <w:szCs w:val="18"/>
                <w:lang w:val="fr-CH"/>
              </w:rPr>
              <w:t>re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du film</w:t>
            </w:r>
          </w:p>
        </w:tc>
        <w:tc>
          <w:tcPr>
            <w:tcW w:w="6521" w:type="dxa"/>
            <w:gridSpan w:val="2"/>
            <w:tcBorders>
              <w:bottom w:val="single" w:sz="4" w:space="0" w:color="auto"/>
            </w:tcBorders>
            <w:vAlign w:val="center"/>
          </w:tcPr>
          <w:p w14:paraId="59F13970" w14:textId="041BE293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5A6FBB2E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167472D7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>
              <w:rPr>
                <w:rFonts w:ascii="Alaska SFT" w:hAnsi="Alaska SFT"/>
                <w:noProof w:val="0"/>
                <w:szCs w:val="18"/>
                <w:lang w:val="fr-CH"/>
              </w:rPr>
              <w:t>Lieu de projection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0C665E47" w14:textId="0DB61B70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 xml:space="preserve">1ère séance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4E3B77CC" w14:textId="306EB82E" w:rsidR="00C968CA" w:rsidRPr="00A54D62" w:rsidRDefault="00C968CA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 xml:space="preserve">2ème séance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7F2A85B6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0B6CA709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Date, heure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6250B725" w14:textId="34B0F72D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ab/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4D8EED18" w14:textId="4FC321F8" w:rsidR="00C968CA" w:rsidRPr="00A54D62" w:rsidRDefault="00C968CA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36F90D00" w14:textId="77777777" w:rsidTr="00DB0EB3">
        <w:trPr>
          <w:trHeight w:val="20"/>
        </w:trPr>
        <w:tc>
          <w:tcPr>
            <w:tcW w:w="2405" w:type="dxa"/>
            <w:tcBorders>
              <w:right w:val="single" w:sz="4" w:space="0" w:color="auto"/>
            </w:tcBorders>
            <w:vAlign w:val="center"/>
          </w:tcPr>
          <w:p w14:paraId="7145C9B0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Billets à tarif réduit</w:t>
            </w:r>
          </w:p>
        </w:tc>
        <w:tc>
          <w:tcPr>
            <w:tcW w:w="3260" w:type="dxa"/>
            <w:tcBorders>
              <w:left w:val="single" w:sz="4" w:space="0" w:color="auto"/>
              <w:right w:val="single" w:sz="24" w:space="0" w:color="A6A6A6" w:themeColor="background1" w:themeShade="A6"/>
            </w:tcBorders>
            <w:vAlign w:val="center"/>
          </w:tcPr>
          <w:p w14:paraId="1D574D2A" w14:textId="39F7A49F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à 10.- </w:t>
            </w:r>
          </w:p>
        </w:tc>
        <w:tc>
          <w:tcPr>
            <w:tcW w:w="3261" w:type="dxa"/>
            <w:tcBorders>
              <w:left w:val="single" w:sz="24" w:space="0" w:color="A6A6A6" w:themeColor="background1" w:themeShade="A6"/>
              <w:right w:val="single" w:sz="4" w:space="0" w:color="auto"/>
            </w:tcBorders>
            <w:vAlign w:val="center"/>
          </w:tcPr>
          <w:p w14:paraId="39381136" w14:textId="1DA8571C" w:rsidR="00C968CA" w:rsidRPr="00A54D62" w:rsidRDefault="00C968CA" w:rsidP="00DB0EB3">
            <w:pPr>
              <w:tabs>
                <w:tab w:val="left" w:pos="3792"/>
              </w:tabs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à 10.- </w:t>
            </w:r>
          </w:p>
        </w:tc>
      </w:tr>
      <w:tr w:rsidR="00C968CA" w:rsidRPr="00A54D62" w14:paraId="59BC3F49" w14:textId="77777777" w:rsidTr="00DB0EB3">
        <w:trPr>
          <w:trHeight w:val="20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14:paraId="009470E9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Retrait et paiement</w:t>
            </w:r>
          </w:p>
        </w:tc>
      </w:tr>
      <w:tr w:rsidR="00C968CA" w:rsidRPr="00A54D62" w14:paraId="298D4538" w14:textId="77777777" w:rsidTr="00DB0EB3">
        <w:trPr>
          <w:trHeight w:val="567"/>
        </w:trPr>
        <w:tc>
          <w:tcPr>
            <w:tcW w:w="8926" w:type="dxa"/>
            <w:gridSpan w:val="3"/>
            <w:vAlign w:val="center"/>
          </w:tcPr>
          <w:p w14:paraId="25D4A68B" w14:textId="002B24F2" w:rsidR="00C968CA" w:rsidRPr="00A54D62" w:rsidRDefault="00C968CA" w:rsidP="00DB0EB3">
            <w:pPr>
              <w:spacing w:after="4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133036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Je retirerai les billets au </w:t>
            </w:r>
            <w:r w:rsidRPr="00A54D62">
              <w:rPr>
                <w:rFonts w:ascii="Alaska SFT" w:hAnsi="Alaska SFT"/>
                <w:b/>
                <w:bCs/>
                <w:noProof w:val="0"/>
                <w:szCs w:val="18"/>
                <w:lang w:val="fr-CH"/>
              </w:rPr>
              <w:t>stand d'information au Landhaus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le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="003D70EA">
              <w:rPr>
                <w:rFonts w:ascii="Alaska SFT" w:hAnsi="Alaska SFT"/>
                <w:noProof w:val="0"/>
                <w:szCs w:val="18"/>
                <w:lang w:val="fr-CH"/>
              </w:rPr>
              <w:t>. (</w:t>
            </w:r>
            <w:r w:rsidR="003D70EA" w:rsidRPr="003D70EA">
              <w:rPr>
                <w:rFonts w:ascii="Alaska SFT" w:hAnsi="Alaska SFT"/>
                <w:noProof w:val="0"/>
                <w:szCs w:val="18"/>
                <w:lang w:val="fr-CH"/>
              </w:rPr>
              <w:t xml:space="preserve">Les billets excédentaires peuvent être rendus au stand d'information jusqu'à 60 minutes avant le </w:t>
            </w:r>
            <w:r w:rsidR="003D70EA">
              <w:rPr>
                <w:rFonts w:ascii="Alaska SFT" w:hAnsi="Alaska SFT"/>
                <w:noProof w:val="0"/>
                <w:szCs w:val="18"/>
                <w:lang w:val="fr-CH"/>
              </w:rPr>
              <w:t>projection du film</w:t>
            </w:r>
            <w:r w:rsidR="003D70EA" w:rsidRPr="003D70EA">
              <w:rPr>
                <w:rFonts w:ascii="Alaska SFT" w:hAnsi="Alaska SFT"/>
                <w:noProof w:val="0"/>
                <w:szCs w:val="18"/>
                <w:lang w:val="fr-CH"/>
              </w:rPr>
              <w:t>.</w:t>
            </w:r>
            <w:r w:rsidR="003D70EA">
              <w:rPr>
                <w:rFonts w:ascii="Alaska SFT" w:hAnsi="Alaska SFT"/>
                <w:noProof w:val="0"/>
                <w:szCs w:val="18"/>
                <w:lang w:val="fr-CH"/>
              </w:rPr>
              <w:t>)</w:t>
            </w:r>
          </w:p>
          <w:p w14:paraId="6A05EB53" w14:textId="158D4954" w:rsidR="00C968CA" w:rsidRPr="00A54D62" w:rsidRDefault="00C968CA" w:rsidP="00DB0EB3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133036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Veuillez m'envoyer les billets au préalable au format PDF à l'adresse e-mail indiquée ci- </w:t>
            </w:r>
          </w:p>
          <w:p w14:paraId="0021BE46" w14:textId="77777777" w:rsidR="00C968CA" w:rsidRPr="00A54D62" w:rsidRDefault="00C968CA" w:rsidP="00DB0EB3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       dessus. Je prends note que les billets envoyés seront facturés. Aucun droit de retour.</w:t>
            </w:r>
          </w:p>
        </w:tc>
      </w:tr>
      <w:tr w:rsidR="00C968CA" w:rsidRPr="00B77CE6" w14:paraId="12244C08" w14:textId="77777777" w:rsidTr="00DB0EB3">
        <w:trPr>
          <w:trHeight w:val="20"/>
        </w:trPr>
        <w:tc>
          <w:tcPr>
            <w:tcW w:w="2405" w:type="dxa"/>
            <w:vMerge w:val="restart"/>
            <w:vAlign w:val="center"/>
          </w:tcPr>
          <w:p w14:paraId="2BA53B41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Mode de paiement</w:t>
            </w:r>
          </w:p>
        </w:tc>
        <w:tc>
          <w:tcPr>
            <w:tcW w:w="6521" w:type="dxa"/>
            <w:gridSpan w:val="2"/>
            <w:vAlign w:val="center"/>
          </w:tcPr>
          <w:p w14:paraId="7CDF0088" w14:textId="65672759" w:rsidR="00C968CA" w:rsidRPr="00A54D62" w:rsidRDefault="00C968CA" w:rsidP="00DB0EB3">
            <w:pPr>
              <w:tabs>
                <w:tab w:val="left" w:pos="2303"/>
              </w:tabs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133036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sur facture, à établir à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C968CA" w14:paraId="19253325" w14:textId="77777777" w:rsidTr="00DB0EB3">
        <w:trPr>
          <w:trHeight w:val="20"/>
        </w:trPr>
        <w:tc>
          <w:tcPr>
            <w:tcW w:w="2405" w:type="dxa"/>
            <w:vMerge/>
            <w:vAlign w:val="center"/>
          </w:tcPr>
          <w:p w14:paraId="158594AB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</w:p>
        </w:tc>
        <w:tc>
          <w:tcPr>
            <w:tcW w:w="6521" w:type="dxa"/>
            <w:gridSpan w:val="2"/>
            <w:vAlign w:val="center"/>
          </w:tcPr>
          <w:p w14:paraId="40A51BB8" w14:textId="37BB7EEC" w:rsidR="00C968CA" w:rsidRPr="00A54D62" w:rsidRDefault="00C968CA" w:rsidP="00DB0EB3">
            <w:pPr>
              <w:spacing w:after="0" w:line="220" w:lineRule="atLeast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FORMCHECKBOX </w:instrText>
            </w:r>
            <w:r w:rsidR="00133036"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Paiement en espèces ou par carte de crédit lors du retrait</w:t>
            </w:r>
          </w:p>
        </w:tc>
      </w:tr>
      <w:tr w:rsidR="00C968CA" w:rsidRPr="00A54D62" w14:paraId="57C966E7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4327C8FD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Remarques</w:t>
            </w:r>
          </w:p>
        </w:tc>
        <w:tc>
          <w:tcPr>
            <w:tcW w:w="6521" w:type="dxa"/>
            <w:gridSpan w:val="2"/>
            <w:vAlign w:val="center"/>
          </w:tcPr>
          <w:p w14:paraId="685674BD" w14:textId="16C2DFFF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  <w:tr w:rsidR="00C968CA" w:rsidRPr="00A54D62" w14:paraId="07A17ABB" w14:textId="77777777" w:rsidTr="00DB0EB3">
        <w:trPr>
          <w:trHeight w:val="20"/>
        </w:trPr>
        <w:tc>
          <w:tcPr>
            <w:tcW w:w="2405" w:type="dxa"/>
            <w:vAlign w:val="center"/>
          </w:tcPr>
          <w:p w14:paraId="647D8980" w14:textId="77777777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>Date, nom</w:t>
            </w:r>
          </w:p>
        </w:tc>
        <w:tc>
          <w:tcPr>
            <w:tcW w:w="6521" w:type="dxa"/>
            <w:gridSpan w:val="2"/>
            <w:vAlign w:val="center"/>
          </w:tcPr>
          <w:p w14:paraId="3F10EEAF" w14:textId="66F42E79" w:rsidR="00C968CA" w:rsidRPr="00A54D62" w:rsidRDefault="00C968CA" w:rsidP="00DB0EB3">
            <w:pPr>
              <w:spacing w:after="0"/>
              <w:rPr>
                <w:rFonts w:ascii="Alaska SFT" w:hAnsi="Alaska SFT"/>
                <w:noProof w:val="0"/>
                <w:szCs w:val="18"/>
                <w:lang w:val="fr-CH"/>
              </w:rPr>
            </w:pP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t xml:space="preserve"> 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instrText xml:space="preserve"> FORMTEXT </w:instrTex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separate"/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="00133036">
              <w:rPr>
                <w:rFonts w:ascii="Alaska SFT" w:hAnsi="Alaska SFT"/>
                <w:szCs w:val="18"/>
                <w:lang w:val="fr-CH"/>
              </w:rPr>
              <w:t> </w:t>
            </w:r>
            <w:r w:rsidRPr="00A54D62">
              <w:rPr>
                <w:rFonts w:ascii="Alaska SFT" w:hAnsi="Alaska SFT"/>
                <w:noProof w:val="0"/>
                <w:szCs w:val="18"/>
                <w:lang w:val="fr-CH"/>
              </w:rPr>
              <w:fldChar w:fldCharType="end"/>
            </w:r>
          </w:p>
        </w:tc>
      </w:tr>
    </w:tbl>
    <w:p w14:paraId="58EE1287" w14:textId="77777777" w:rsidR="00C968CA" w:rsidRPr="00A54D62" w:rsidRDefault="00C968CA" w:rsidP="00C968CA">
      <w:pPr>
        <w:rPr>
          <w:rFonts w:ascii="Alaska SFT" w:hAnsi="Alaska SFT"/>
          <w:noProof w:val="0"/>
          <w:szCs w:val="18"/>
          <w:lang w:val="fr-CH"/>
        </w:rPr>
      </w:pPr>
    </w:p>
    <w:p w14:paraId="4049A088" w14:textId="77777777" w:rsidR="00C968CA" w:rsidRPr="00A54D62" w:rsidRDefault="00C968CA" w:rsidP="00C968CA">
      <w:pPr>
        <w:rPr>
          <w:lang w:val="fr-CH"/>
        </w:rPr>
      </w:pPr>
      <w:r w:rsidRPr="00A54D62">
        <w:rPr>
          <w:rFonts w:ascii="Alaska SFT" w:hAnsi="Alaska SFT"/>
          <w:noProof w:val="0"/>
          <w:szCs w:val="18"/>
          <w:lang w:val="fr-CH"/>
        </w:rPr>
        <w:t>Merci beaucoup pour votre commande et bon divertissement aux 61e Journées de Soleure !</w:t>
      </w:r>
    </w:p>
    <w:p w14:paraId="44110D24" w14:textId="77777777" w:rsidR="00A75831" w:rsidRPr="00C968CA" w:rsidRDefault="00A75831">
      <w:pPr>
        <w:rPr>
          <w:lang w:val="fr-CH"/>
        </w:rPr>
      </w:pPr>
    </w:p>
    <w:sectPr w:rsidR="00A75831" w:rsidRPr="00C968CA" w:rsidSect="00C968CA">
      <w:headerReference w:type="default" r:id="rId8"/>
      <w:footerReference w:type="default" r:id="rId9"/>
      <w:pgSz w:w="11900" w:h="16840"/>
      <w:pgMar w:top="1701" w:right="907" w:bottom="1134" w:left="1701" w:header="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5E47D7" w14:textId="77777777" w:rsidR="00B24FA7" w:rsidRDefault="00B24FA7">
      <w:pPr>
        <w:spacing w:after="0" w:line="240" w:lineRule="auto"/>
      </w:pPr>
      <w:r>
        <w:separator/>
      </w:r>
    </w:p>
  </w:endnote>
  <w:endnote w:type="continuationSeparator" w:id="0">
    <w:p w14:paraId="1427CED6" w14:textId="77777777" w:rsidR="00B24FA7" w:rsidRDefault="00B24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partan SFT Regular">
    <w:altName w:val="Spartan SFT"/>
    <w:panose1 w:val="00000500000000000000"/>
    <w:charset w:val="4D"/>
    <w:family w:val="swiss"/>
    <w:notTrueType/>
    <w:pitch w:val="variable"/>
    <w:sig w:usb0="00000003" w:usb1="00000000" w:usb2="00000000" w:usb3="00000000" w:csb0="0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laska SFT">
    <w:panose1 w:val="00000000000000000000"/>
    <w:charset w:val="4D"/>
    <w:family w:val="auto"/>
    <w:pitch w:val="variable"/>
    <w:sig w:usb0="80000027" w:usb1="12000011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8AFD5B" w14:textId="77777777" w:rsidR="00C968CA" w:rsidRPr="0066363A" w:rsidRDefault="00C968CA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Untere Steingrubenstrasse 19, Postfach, 4502 S</w:t>
    </w:r>
    <w:r>
      <w:rPr>
        <w:rFonts w:ascii="Alaska SFT" w:hAnsi="Alaska SFT"/>
      </w:rPr>
      <w:t>oleure</w:t>
    </w:r>
  </w:p>
  <w:p w14:paraId="60264288" w14:textId="77777777" w:rsidR="00C968CA" w:rsidRPr="0066363A" w:rsidRDefault="00C968CA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>T +41 32 625 80 80</w:t>
    </w:r>
  </w:p>
  <w:p w14:paraId="36D33745" w14:textId="77777777" w:rsidR="00C968CA" w:rsidRPr="0066363A" w:rsidRDefault="00C968CA" w:rsidP="00625C50">
    <w:pPr>
      <w:pStyle w:val="Fusszeile"/>
      <w:rPr>
        <w:rFonts w:ascii="Alaska SFT" w:hAnsi="Alaska SFT"/>
      </w:rPr>
    </w:pPr>
    <w:r w:rsidRPr="0066363A">
      <w:rPr>
        <w:rFonts w:ascii="Alaska SFT" w:hAnsi="Alaska SFT"/>
      </w:rPr>
      <w:t xml:space="preserve">info@solothurnerfilmtage.ch, </w:t>
    </w:r>
    <w:r>
      <w:rPr>
        <w:rFonts w:ascii="Alaska SFT" w:hAnsi="Alaska SFT"/>
      </w:rPr>
      <w:t>www.</w:t>
    </w:r>
    <w:r w:rsidRPr="0066363A">
      <w:rPr>
        <w:rFonts w:ascii="Alaska SFT" w:hAnsi="Alaska SFT"/>
      </w:rPr>
      <w:t>solothurnerfilmtage.ch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D03739" w14:textId="77777777" w:rsidR="00B24FA7" w:rsidRDefault="00B24FA7">
      <w:pPr>
        <w:spacing w:after="0" w:line="240" w:lineRule="auto"/>
      </w:pPr>
      <w:r>
        <w:separator/>
      </w:r>
    </w:p>
  </w:footnote>
  <w:footnote w:type="continuationSeparator" w:id="0">
    <w:p w14:paraId="1034D94F" w14:textId="77777777" w:rsidR="00B24FA7" w:rsidRDefault="00B24F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2CA79" w14:textId="77777777" w:rsidR="00C968CA" w:rsidRDefault="00C968CA" w:rsidP="00E84F86">
    <w:pPr>
      <w:pStyle w:val="Kopfzeile"/>
    </w:pPr>
    <w:r>
      <w:drawing>
        <wp:anchor distT="0" distB="0" distL="114300" distR="114300" simplePos="0" relativeHeight="251660288" behindDoc="1" locked="0" layoutInCell="1" allowOverlap="1" wp14:anchorId="0A97C440" wp14:editId="7B508F95">
          <wp:simplePos x="0" y="0"/>
          <wp:positionH relativeFrom="column">
            <wp:posOffset>-808990</wp:posOffset>
          </wp:positionH>
          <wp:positionV relativeFrom="paragraph">
            <wp:posOffset>203835</wp:posOffset>
          </wp:positionV>
          <wp:extent cx="4308691" cy="590843"/>
          <wp:effectExtent l="0" t="0" r="0" b="6350"/>
          <wp:wrapNone/>
          <wp:docPr id="544597943" name="Grafik 6" descr="Ein Bild, das Text, Schwarz, Schrift, Screenshot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44597943" name="Grafik 6" descr="Ein Bild, das Text, Schwarz, Schrift, Screenshot enthält.&#10;&#10;KI-generierte Inhalte können fehlerhaft sein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08691" cy="590843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019B">
      <mc:AlternateContent>
        <mc:Choice Requires="wps">
          <w:drawing>
            <wp:anchor distT="0" distB="0" distL="114300" distR="114300" simplePos="0" relativeHeight="251659264" behindDoc="1" locked="0" layoutInCell="1" allowOverlap="1" wp14:anchorId="5CA13A24" wp14:editId="30407063">
              <wp:simplePos x="0" y="0"/>
              <wp:positionH relativeFrom="column">
                <wp:posOffset>-1188913</wp:posOffset>
              </wp:positionH>
              <wp:positionV relativeFrom="page">
                <wp:posOffset>111318</wp:posOffset>
              </wp:positionV>
              <wp:extent cx="7414260" cy="962108"/>
              <wp:effectExtent l="0" t="0" r="0" b="28575"/>
              <wp:wrapNone/>
              <wp:docPr id="1" name="Rechtec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414260" cy="96210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63A052ED" w14:textId="77777777" w:rsidR="00C968CA" w:rsidRDefault="00C968CA" w:rsidP="00113394">
                          <w:pPr>
                            <w:spacing w:after="0"/>
                            <w:jc w:val="center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CA13A24" id="Rechteck 1" o:spid="_x0000_s1026" style="position:absolute;margin-left:-93.6pt;margin-top:8.75pt;width:583.8pt;height:75.7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" filled="f" stroked="f" strokeweight=".5pt">
              <v:textbox>
                <w:txbxContent>
                  <w:p w14:paraId="63A052ED" w14:textId="77777777" w:rsidR="00C968CA" w:rsidRDefault="00C968CA" w:rsidP="00113394">
                    <w:pPr>
                      <w:spacing w:after="0"/>
                      <w:jc w:val="center"/>
                    </w:pPr>
                  </w:p>
                </w:txbxContent>
              </v:textbox>
              <w10:wrap anchory="page"/>
            </v:rect>
          </w:pict>
        </mc:Fallback>
      </mc:AlternateContent>
    </w:r>
    <w:r>
      <w:fldChar w:fldCharType="begin"/>
    </w:r>
    <w:r>
      <w:instrText xml:space="preserve"> INCLUDEPICTURE "cid:3871E9AC-A152-4E71-818A-7F6410FA7FCC" \* MERGEFORMATINET </w:instrText>
    </w:r>
    <w:r>
      <w:fldChar w:fldCharType="separate"/>
    </w:r>
    <w:r>
      <mc:AlternateContent>
        <mc:Choice Requires="wps">
          <w:drawing>
            <wp:inline distT="0" distB="0" distL="0" distR="0" wp14:anchorId="332462BA" wp14:editId="15EC4E78">
              <wp:extent cx="304800" cy="304800"/>
              <wp:effectExtent l="0" t="0" r="0" b="0"/>
              <wp:docPr id="7" name="Rechteck 7" descr="sft58_logo_de_cmyk_pos.pdf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304800" cy="304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rect w14:anchorId="54A64940" id="Rechteck 7" o:spid="_x0000_s1026" alt="sft58_logo_de_cmyk_pos.pd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" filled="f" stroked="f">
              <o:lock v:ext="edit" aspectratio="t"/>
              <w10:anchorlock/>
            </v:rect>
          </w:pict>
        </mc:Fallback>
      </mc:AlternateContent>
    </w:r>
    <w: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AB419E"/>
    <w:multiLevelType w:val="hybridMultilevel"/>
    <w:tmpl w:val="1092F75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93842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9"/>
  <w:proofState w:spelling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8CA"/>
    <w:rsid w:val="000936FC"/>
    <w:rsid w:val="00133036"/>
    <w:rsid w:val="002F60BA"/>
    <w:rsid w:val="003D70EA"/>
    <w:rsid w:val="00580310"/>
    <w:rsid w:val="005D51AA"/>
    <w:rsid w:val="006061C1"/>
    <w:rsid w:val="008D1619"/>
    <w:rsid w:val="0091395C"/>
    <w:rsid w:val="00A75831"/>
    <w:rsid w:val="00A8376E"/>
    <w:rsid w:val="00B11CC5"/>
    <w:rsid w:val="00B24FA7"/>
    <w:rsid w:val="00C968CA"/>
    <w:rsid w:val="00CA4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544B1F14"/>
  <w15:chartTrackingRefBased/>
  <w15:docId w15:val="{42541609-7745-444A-96A6-30AED22A7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968CA"/>
    <w:pPr>
      <w:spacing w:after="120" w:line="220" w:lineRule="exact"/>
    </w:pPr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C968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968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968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968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968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968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968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968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968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968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968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968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968CA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968CA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968CA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968CA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968CA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968CA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968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968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968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968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968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968CA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968CA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968CA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968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968CA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968CA"/>
    <w:rPr>
      <w:b/>
      <w:bCs/>
      <w:smallCaps/>
      <w:color w:val="0F4761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C968CA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C968CA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  <w:style w:type="table" w:styleId="Tabellenraster">
    <w:name w:val="Table Grid"/>
    <w:basedOn w:val="NormaleTabelle"/>
    <w:uiPriority w:val="59"/>
    <w:rsid w:val="00C968CA"/>
    <w:pPr>
      <w:spacing w:after="0" w:line="240" w:lineRule="auto"/>
    </w:pPr>
    <w:rPr>
      <w:rFonts w:eastAsiaTheme="minorEastAsia"/>
      <w:kern w:val="0"/>
      <w:lang w:val="de-DE" w:eastAsia="de-DE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sszeile">
    <w:name w:val="Fusszeile"/>
    <w:basedOn w:val="Fuzeile"/>
    <w:qFormat/>
    <w:rsid w:val="00C968CA"/>
    <w:rPr>
      <w:color w:val="404040" w:themeColor="text1" w:themeTint="BF"/>
      <w:sz w:val="15"/>
      <w:szCs w:val="15"/>
    </w:rPr>
  </w:style>
  <w:style w:type="character" w:styleId="Hyperlink">
    <w:name w:val="Hyperlink"/>
    <w:basedOn w:val="Absatz-Standardschriftart"/>
    <w:uiPriority w:val="99"/>
    <w:unhideWhenUsed/>
    <w:rsid w:val="00C968CA"/>
    <w:rPr>
      <w:color w:val="467886" w:themeColor="hyperlink"/>
      <w:u w:val="single"/>
    </w:rPr>
  </w:style>
  <w:style w:type="paragraph" w:styleId="Fuzeile">
    <w:name w:val="footer"/>
    <w:basedOn w:val="Standard"/>
    <w:link w:val="FuzeileZchn"/>
    <w:uiPriority w:val="99"/>
    <w:semiHidden/>
    <w:unhideWhenUsed/>
    <w:rsid w:val="00C968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C968CA"/>
    <w:rPr>
      <w:rFonts w:ascii="Spartan SFT Regular" w:eastAsiaTheme="minorEastAsia" w:hAnsi="Spartan SFT Regular"/>
      <w:noProof/>
      <w:kern w:val="0"/>
      <w:sz w:val="18"/>
      <w:lang w:val="de-DE" w:eastAsia="de-D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rbobst@solothurnerfilmtage.ch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323</Words>
  <Characters>2041</Characters>
  <Application>Microsoft Office Word</Application>
  <DocSecurity>0</DocSecurity>
  <Lines>17</Lines>
  <Paragraphs>4</Paragraphs>
  <ScaleCrop>false</ScaleCrop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Monzelgio</dc:creator>
  <cp:keywords/>
  <dc:description/>
  <cp:lastModifiedBy>Kathrin Halter</cp:lastModifiedBy>
  <cp:revision>5</cp:revision>
  <dcterms:created xsi:type="dcterms:W3CDTF">2025-12-02T08:04:00Z</dcterms:created>
  <dcterms:modified xsi:type="dcterms:W3CDTF">2025-12-04T14:43:00Z</dcterms:modified>
</cp:coreProperties>
</file>